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66E1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 BINTI CHE HASSAN</w:t>
      </w:r>
    </w:p>
    <w:p w14:paraId="09A0B95B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B5-2-48, PANGSAPURI MUTIARA SUBANG,</w:t>
      </w:r>
    </w:p>
    <w:p w14:paraId="75F39605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SHAH ALAM, 40150,</w:t>
      </w:r>
    </w:p>
    <w:p w14:paraId="1CCF4657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SELANGOR</w:t>
      </w:r>
    </w:p>
    <w:p w14:paraId="56CA2948" w14:textId="77777777" w:rsidR="0089295D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6BD3" wp14:editId="21B35219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8902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95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3.1pt" to="462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49E9968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CAMM Manager,</w:t>
      </w:r>
    </w:p>
    <w:p w14:paraId="736FF3FC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Galaxy Aerospace (M) Sdn. Bhd.</w:t>
      </w:r>
    </w:p>
    <w:p w14:paraId="28EFF625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Suite 11-14, Helicentre,</w:t>
      </w:r>
    </w:p>
    <w:p w14:paraId="18C2BCFD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Malaysia International Aerospace Centre (MIAC),</w:t>
      </w:r>
    </w:p>
    <w:p w14:paraId="01D8FDB2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Sultan Abdul Aziz Shah Airport,</w:t>
      </w:r>
    </w:p>
    <w:p w14:paraId="7C894996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47200 Subang,</w:t>
      </w:r>
    </w:p>
    <w:p w14:paraId="39D8FAFA" w14:textId="10D768E3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Selangor. 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71690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690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5421208F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EB02B1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Dear Madam,</w:t>
      </w:r>
    </w:p>
    <w:p w14:paraId="73D2F3A0" w14:textId="215319CD" w:rsidR="0089295D" w:rsidRPr="00720221" w:rsidRDefault="0089295D" w:rsidP="0089295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202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Subject: APPLYING EMERGENCY LEAVE </w:t>
      </w:r>
      <w:r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OF </w:t>
      </w:r>
      <w:r w:rsidR="00571690" w:rsidRPr="0057169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28 DECEMBER </w:t>
      </w:r>
      <w:r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2023</w:t>
      </w:r>
    </w:p>
    <w:p w14:paraId="7ED92B38" w14:textId="77777777" w:rsidR="0089295D" w:rsidRPr="00720221" w:rsidRDefault="0089295D" w:rsidP="0089295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C5C0B56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Hoping you are in good health.</w:t>
      </w:r>
    </w:p>
    <w:p w14:paraId="222BD629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C39660" w14:textId="0BE68278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With all due respect, I would like to request emergency leave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690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571690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690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="00571690"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2023 due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child </w:t>
      </w:r>
      <w:r w:rsidR="0057169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929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month vaccination appointment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C8C30" w14:textId="37B2C5DE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4AC077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Your kind consideration is highly appreciated. </w:t>
      </w:r>
    </w:p>
    <w:p w14:paraId="29C66375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E24B42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Best regards,</w:t>
      </w:r>
    </w:p>
    <w:p w14:paraId="166DEEF5" w14:textId="77777777" w:rsidR="0089295D" w:rsidRPr="00720221" w:rsidRDefault="0089295D" w:rsidP="0089295D">
      <w:pPr>
        <w:rPr>
          <w:rFonts w:ascii="Script MT Bold" w:hAnsi="Script MT Bold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76157C1" wp14:editId="37562364">
            <wp:simplePos x="0" y="0"/>
            <wp:positionH relativeFrom="column">
              <wp:posOffset>76200</wp:posOffset>
            </wp:positionH>
            <wp:positionV relativeFrom="paragraph">
              <wp:posOffset>14605</wp:posOffset>
            </wp:positionV>
            <wp:extent cx="619125" cy="526935"/>
            <wp:effectExtent l="0" t="0" r="0" b="6985"/>
            <wp:wrapSquare wrapText="bothSides"/>
            <wp:docPr id="1488135918" name="Picture 1" descr="A black and white photo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35918" name="Picture 1" descr="A black and white photo of a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4E787" w14:textId="77777777" w:rsidR="0089295D" w:rsidRDefault="0089295D" w:rsidP="0089295D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9E2D433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</w:t>
      </w:r>
    </w:p>
    <w:p w14:paraId="7DF37E2B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CAMO TECHNICAL SERVICES</w:t>
      </w:r>
    </w:p>
    <w:p w14:paraId="013C2911" w14:textId="77777777" w:rsidR="0089295D" w:rsidRDefault="0089295D" w:rsidP="0089295D">
      <w:pPr>
        <w:rPr>
          <w:lang w:val="en-US"/>
        </w:rPr>
      </w:pPr>
    </w:p>
    <w:p w14:paraId="7C0024F3" w14:textId="77777777" w:rsidR="0089295D" w:rsidRPr="007A292E" w:rsidRDefault="0089295D" w:rsidP="0089295D">
      <w:pPr>
        <w:rPr>
          <w:lang w:val="en-US"/>
        </w:rPr>
      </w:pPr>
    </w:p>
    <w:p w14:paraId="2AA35301" w14:textId="77777777" w:rsidR="0089295D" w:rsidRDefault="0089295D"/>
    <w:sectPr w:rsidR="0089295D" w:rsidSect="0072022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D"/>
    <w:rsid w:val="00571690"/>
    <w:rsid w:val="008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9A89"/>
  <w15:chartTrackingRefBased/>
  <w15:docId w15:val="{2A9D4C0E-BF32-47E0-ABBC-4DED161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 Tech Record</dc:creator>
  <cp:keywords/>
  <dc:description/>
  <cp:lastModifiedBy>CAMO Tech Record</cp:lastModifiedBy>
  <cp:revision>2</cp:revision>
  <dcterms:created xsi:type="dcterms:W3CDTF">2023-12-26T02:05:00Z</dcterms:created>
  <dcterms:modified xsi:type="dcterms:W3CDTF">2023-12-26T02:17:00Z</dcterms:modified>
</cp:coreProperties>
</file>