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6159B" w14:textId="77777777" w:rsidR="005B76C7" w:rsidRDefault="005B76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1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804"/>
        <w:gridCol w:w="1016"/>
        <w:gridCol w:w="4682"/>
      </w:tblGrid>
      <w:tr w:rsidR="005B76C7" w14:paraId="74E9467D" w14:textId="77777777">
        <w:trPr>
          <w:trHeight w:val="526"/>
        </w:trPr>
        <w:tc>
          <w:tcPr>
            <w:tcW w:w="10206" w:type="dxa"/>
            <w:gridSpan w:val="4"/>
            <w:shd w:val="clear" w:color="auto" w:fill="000000"/>
            <w:vAlign w:val="center"/>
          </w:tcPr>
          <w:p w14:paraId="77A7A170" w14:textId="77777777" w:rsidR="005B76C7" w:rsidRDefault="00E84CE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40"/>
                <w:szCs w:val="40"/>
              </w:rPr>
              <w:t xml:space="preserve">CONTINUING AIRWORTHINESS </w:t>
            </w:r>
            <w:r>
              <w:rPr>
                <w:b/>
                <w:sz w:val="40"/>
                <w:szCs w:val="40"/>
              </w:rPr>
              <w:br/>
              <w:t>MANAGEMENT OFFICE MEMO</w:t>
            </w:r>
          </w:p>
        </w:tc>
      </w:tr>
      <w:tr w:rsidR="005B76C7" w14:paraId="1ABC57E9" w14:textId="77777777">
        <w:trPr>
          <w:trHeight w:val="405"/>
        </w:trPr>
        <w:tc>
          <w:tcPr>
            <w:tcW w:w="704" w:type="dxa"/>
            <w:tcBorders>
              <w:right w:val="nil"/>
            </w:tcBorders>
            <w:vAlign w:val="center"/>
          </w:tcPr>
          <w:p w14:paraId="34420C8B" w14:textId="77777777" w:rsidR="005B76C7" w:rsidRDefault="00E84CE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TO: </w:t>
            </w:r>
          </w:p>
        </w:tc>
        <w:tc>
          <w:tcPr>
            <w:tcW w:w="3804" w:type="dxa"/>
            <w:tcBorders>
              <w:left w:val="nil"/>
            </w:tcBorders>
            <w:vAlign w:val="center"/>
          </w:tcPr>
          <w:p w14:paraId="64E7EFF5" w14:textId="77777777" w:rsidR="005B76C7" w:rsidRPr="00882EEC" w:rsidRDefault="00E84CE0">
            <w:pPr>
              <w:rPr>
                <w:sz w:val="24"/>
                <w:szCs w:val="24"/>
                <w:lang w:val="pt-PT"/>
              </w:rPr>
            </w:pPr>
            <w:r w:rsidRPr="00882EEC">
              <w:rPr>
                <w:sz w:val="24"/>
                <w:szCs w:val="24"/>
                <w:lang w:val="pt-PT"/>
              </w:rPr>
              <w:t xml:space="preserve">GAM AMO Dept, GAM CAMO Dept. </w:t>
            </w:r>
          </w:p>
        </w:tc>
        <w:tc>
          <w:tcPr>
            <w:tcW w:w="1016" w:type="dxa"/>
            <w:tcBorders>
              <w:right w:val="nil"/>
            </w:tcBorders>
            <w:vAlign w:val="center"/>
          </w:tcPr>
          <w:p w14:paraId="30ED8470" w14:textId="77777777" w:rsidR="005B76C7" w:rsidRDefault="00E84C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FROM:</w:t>
            </w:r>
          </w:p>
        </w:tc>
        <w:tc>
          <w:tcPr>
            <w:tcW w:w="4682" w:type="dxa"/>
            <w:tcBorders>
              <w:left w:val="nil"/>
            </w:tcBorders>
            <w:vAlign w:val="center"/>
          </w:tcPr>
          <w:p w14:paraId="22FE8EE3" w14:textId="77777777" w:rsidR="005B76C7" w:rsidRDefault="00E84C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Technical Publication</w:t>
            </w:r>
          </w:p>
        </w:tc>
      </w:tr>
      <w:tr w:rsidR="005B76C7" w14:paraId="2EDEBB8C" w14:textId="77777777">
        <w:trPr>
          <w:trHeight w:val="405"/>
        </w:trPr>
        <w:tc>
          <w:tcPr>
            <w:tcW w:w="704" w:type="dxa"/>
            <w:tcBorders>
              <w:right w:val="nil"/>
            </w:tcBorders>
            <w:vAlign w:val="center"/>
          </w:tcPr>
          <w:p w14:paraId="46853706" w14:textId="77777777" w:rsidR="005B76C7" w:rsidRDefault="00E84C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CC:</w:t>
            </w:r>
          </w:p>
        </w:tc>
        <w:tc>
          <w:tcPr>
            <w:tcW w:w="3804" w:type="dxa"/>
            <w:tcBorders>
              <w:left w:val="nil"/>
            </w:tcBorders>
            <w:vAlign w:val="center"/>
          </w:tcPr>
          <w:p w14:paraId="7F9CAF8D" w14:textId="77777777" w:rsidR="005B76C7" w:rsidRDefault="00E84C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GAM AM, GAM QAM</w:t>
            </w:r>
          </w:p>
        </w:tc>
        <w:tc>
          <w:tcPr>
            <w:tcW w:w="1016" w:type="dxa"/>
            <w:tcBorders>
              <w:bottom w:val="single" w:sz="8" w:space="0" w:color="000000"/>
              <w:right w:val="nil"/>
            </w:tcBorders>
            <w:vAlign w:val="center"/>
          </w:tcPr>
          <w:p w14:paraId="3907B447" w14:textId="77777777" w:rsidR="005B76C7" w:rsidRDefault="00E84C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DATE:</w:t>
            </w:r>
          </w:p>
        </w:tc>
        <w:tc>
          <w:tcPr>
            <w:tcW w:w="4682" w:type="dxa"/>
            <w:tcBorders>
              <w:left w:val="nil"/>
              <w:bottom w:val="single" w:sz="8" w:space="0" w:color="000000"/>
            </w:tcBorders>
            <w:vAlign w:val="center"/>
          </w:tcPr>
          <w:p w14:paraId="779BCB9A" w14:textId="08E10E42" w:rsidR="005B76C7" w:rsidRDefault="00A942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996206">
              <w:rPr>
                <w:sz w:val="24"/>
                <w:szCs w:val="24"/>
              </w:rPr>
              <w:t>.</w:t>
            </w:r>
            <w:r w:rsidR="00AE0445">
              <w:rPr>
                <w:sz w:val="24"/>
                <w:szCs w:val="24"/>
              </w:rPr>
              <w:t>10</w:t>
            </w:r>
            <w:r w:rsidR="00996206">
              <w:rPr>
                <w:sz w:val="24"/>
                <w:szCs w:val="24"/>
              </w:rPr>
              <w:t>.2024</w:t>
            </w:r>
          </w:p>
        </w:tc>
      </w:tr>
      <w:tr w:rsidR="005B76C7" w14:paraId="3B611827" w14:textId="77777777">
        <w:trPr>
          <w:trHeight w:val="15"/>
        </w:trPr>
        <w:tc>
          <w:tcPr>
            <w:tcW w:w="10206" w:type="dxa"/>
            <w:gridSpan w:val="4"/>
            <w:vAlign w:val="center"/>
          </w:tcPr>
          <w:p w14:paraId="31CDB337" w14:textId="5DCB8821" w:rsidR="005B76C7" w:rsidRDefault="00E84CE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REFERENCE NO.: </w:t>
            </w:r>
            <w:r>
              <w:rPr>
                <w:sz w:val="24"/>
                <w:szCs w:val="24"/>
              </w:rPr>
              <w:t>CAMO/MEMO/2024/</w:t>
            </w:r>
            <w:r w:rsidR="008B5B94">
              <w:rPr>
                <w:sz w:val="24"/>
                <w:szCs w:val="24"/>
              </w:rPr>
              <w:t>1</w:t>
            </w:r>
            <w:r w:rsidR="00BE4000">
              <w:rPr>
                <w:sz w:val="24"/>
                <w:szCs w:val="24"/>
              </w:rPr>
              <w:t>1</w:t>
            </w:r>
            <w:r w:rsidR="00A94235">
              <w:rPr>
                <w:sz w:val="24"/>
                <w:szCs w:val="24"/>
              </w:rPr>
              <w:t>9</w:t>
            </w:r>
          </w:p>
        </w:tc>
      </w:tr>
    </w:tbl>
    <w:p w14:paraId="16E85B79" w14:textId="77777777" w:rsidR="005B76C7" w:rsidRDefault="005B76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B09F97C" w14:textId="77777777" w:rsidR="005B76C7" w:rsidRDefault="00E84C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Dear all,</w:t>
      </w:r>
    </w:p>
    <w:p w14:paraId="78B503A7" w14:textId="77777777" w:rsidR="005B76C7" w:rsidRDefault="005B76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35A1660" w14:textId="77777777" w:rsidR="005B76C7" w:rsidRDefault="00E84C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Please be informed that the following publication/s has/have been issued and uploaded to GAM server. Kindly </w:t>
      </w:r>
      <w:r>
        <w:t>refer to all</w:t>
      </w:r>
      <w:r>
        <w:rPr>
          <w:color w:val="000000"/>
        </w:rPr>
        <w:t xml:space="preserve"> </w:t>
      </w:r>
      <w:r>
        <w:t>publications</w:t>
      </w:r>
      <w:r>
        <w:rPr>
          <w:color w:val="000000"/>
        </w:rPr>
        <w:t xml:space="preserve"> below for your acknowledgement and to take action. </w:t>
      </w:r>
    </w:p>
    <w:p w14:paraId="421952B1" w14:textId="77777777" w:rsidR="005B76C7" w:rsidRDefault="005B76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2"/>
        <w:tblW w:w="110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564"/>
        <w:gridCol w:w="2404"/>
        <w:gridCol w:w="1275"/>
        <w:gridCol w:w="1560"/>
        <w:gridCol w:w="2556"/>
        <w:gridCol w:w="987"/>
      </w:tblGrid>
      <w:tr w:rsidR="005B76C7" w14:paraId="538368C3" w14:textId="77777777">
        <w:trPr>
          <w:trHeight w:val="761"/>
          <w:jc w:val="center"/>
        </w:trPr>
        <w:tc>
          <w:tcPr>
            <w:tcW w:w="704" w:type="dxa"/>
            <w:shd w:val="clear" w:color="auto" w:fill="D9D9D9"/>
            <w:vAlign w:val="center"/>
          </w:tcPr>
          <w:p w14:paraId="608626C4" w14:textId="77777777" w:rsidR="005B76C7" w:rsidRDefault="00E8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NO.</w:t>
            </w:r>
          </w:p>
        </w:tc>
        <w:tc>
          <w:tcPr>
            <w:tcW w:w="1564" w:type="dxa"/>
            <w:shd w:val="clear" w:color="auto" w:fill="D9D9D9"/>
            <w:vAlign w:val="center"/>
          </w:tcPr>
          <w:p w14:paraId="158A1E93" w14:textId="77777777" w:rsidR="005B76C7" w:rsidRDefault="00E8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VENDOR</w:t>
            </w:r>
          </w:p>
        </w:tc>
        <w:tc>
          <w:tcPr>
            <w:tcW w:w="2404" w:type="dxa"/>
            <w:shd w:val="clear" w:color="auto" w:fill="D9D9D9"/>
            <w:vAlign w:val="center"/>
          </w:tcPr>
          <w:p w14:paraId="6EC39A0F" w14:textId="77777777" w:rsidR="005B76C7" w:rsidRDefault="00E8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REV. NO.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60FA152D" w14:textId="77777777" w:rsidR="005B76C7" w:rsidRDefault="00E8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ISSUE/REV DATE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750B568E" w14:textId="77777777" w:rsidR="005B76C7" w:rsidRDefault="00E8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EFFECTIVITY</w:t>
            </w:r>
          </w:p>
        </w:tc>
        <w:tc>
          <w:tcPr>
            <w:tcW w:w="2556" w:type="dxa"/>
            <w:shd w:val="clear" w:color="auto" w:fill="D9D9D9"/>
            <w:vAlign w:val="center"/>
          </w:tcPr>
          <w:p w14:paraId="4F04856A" w14:textId="77777777" w:rsidR="005B76C7" w:rsidRDefault="00E8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jc w:val="center"/>
              <w:rPr>
                <w:color w:val="000000"/>
              </w:rPr>
            </w:pPr>
            <w:r>
              <w:rPr>
                <w:color w:val="000000"/>
              </w:rPr>
              <w:t>SUBJECT</w:t>
            </w:r>
          </w:p>
        </w:tc>
        <w:tc>
          <w:tcPr>
            <w:tcW w:w="987" w:type="dxa"/>
            <w:shd w:val="clear" w:color="auto" w:fill="D9D9D9"/>
            <w:vAlign w:val="center"/>
          </w:tcPr>
          <w:p w14:paraId="7B7F08D9" w14:textId="77777777" w:rsidR="005B76C7" w:rsidRDefault="00E8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LINK TO GAM </w:t>
            </w:r>
            <w:r>
              <w:rPr>
                <w:color w:val="000000"/>
              </w:rPr>
              <w:t>SERVER</w:t>
            </w:r>
          </w:p>
        </w:tc>
      </w:tr>
      <w:tr w:rsidR="005B76C7" w14:paraId="110FA445" w14:textId="77777777">
        <w:trPr>
          <w:trHeight w:val="1134"/>
          <w:jc w:val="center"/>
        </w:trPr>
        <w:tc>
          <w:tcPr>
            <w:tcW w:w="704" w:type="dxa"/>
            <w:vAlign w:val="center"/>
          </w:tcPr>
          <w:p w14:paraId="7356EB76" w14:textId="77777777" w:rsidR="005B76C7" w:rsidRDefault="00E8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564" w:type="dxa"/>
            <w:vAlign w:val="center"/>
          </w:tcPr>
          <w:p w14:paraId="6893F9E9" w14:textId="56E848FE" w:rsidR="005B76C7" w:rsidRDefault="00BE4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AIRBUS</w:t>
            </w:r>
          </w:p>
        </w:tc>
        <w:tc>
          <w:tcPr>
            <w:tcW w:w="2404" w:type="dxa"/>
            <w:vAlign w:val="center"/>
          </w:tcPr>
          <w:p w14:paraId="4F3E957A" w14:textId="77777777" w:rsidR="00882EEC" w:rsidRPr="00882EEC" w:rsidRDefault="00882EEC" w:rsidP="00882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882EEC">
              <w:rPr>
                <w:sz w:val="20"/>
                <w:szCs w:val="20"/>
              </w:rPr>
              <w:t>REV. 020</w:t>
            </w:r>
          </w:p>
          <w:p w14:paraId="0FE75D27" w14:textId="7457450E" w:rsidR="005B76C7" w:rsidRDefault="00882EEC" w:rsidP="00882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882EEC">
              <w:rPr>
                <w:sz w:val="20"/>
                <w:szCs w:val="20"/>
              </w:rPr>
              <w:t>UPDATE 0</w:t>
            </w:r>
            <w:r w:rsidR="00A94235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39ED5E29" w14:textId="6D38BAC0" w:rsidR="005B76C7" w:rsidRDefault="00A94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D67839">
              <w:rPr>
                <w:sz w:val="20"/>
                <w:szCs w:val="20"/>
              </w:rPr>
              <w:t>.</w:t>
            </w:r>
            <w:r w:rsidR="00AE0445">
              <w:rPr>
                <w:sz w:val="20"/>
                <w:szCs w:val="20"/>
              </w:rPr>
              <w:t>10</w:t>
            </w:r>
            <w:r w:rsidR="00D67839">
              <w:rPr>
                <w:sz w:val="20"/>
                <w:szCs w:val="20"/>
              </w:rPr>
              <w:t>.2024</w:t>
            </w:r>
          </w:p>
        </w:tc>
        <w:tc>
          <w:tcPr>
            <w:tcW w:w="1560" w:type="dxa"/>
            <w:vAlign w:val="center"/>
          </w:tcPr>
          <w:p w14:paraId="62421F30" w14:textId="20B35FDD" w:rsidR="005B76C7" w:rsidRDefault="00BE4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AS3</w:t>
            </w:r>
            <w:r w:rsidR="00882EEC">
              <w:rPr>
                <w:sz w:val="20"/>
                <w:szCs w:val="20"/>
              </w:rPr>
              <w:t>50</w:t>
            </w:r>
          </w:p>
        </w:tc>
        <w:tc>
          <w:tcPr>
            <w:tcW w:w="2556" w:type="dxa"/>
            <w:vAlign w:val="center"/>
          </w:tcPr>
          <w:p w14:paraId="1DB35B8B" w14:textId="31EC6E25" w:rsidR="005B76C7" w:rsidRDefault="00A15382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br/>
            </w:r>
            <w:r w:rsidR="00BE4000" w:rsidRPr="00BE4000">
              <w:rPr>
                <w:sz w:val="20"/>
                <w:szCs w:val="20"/>
                <w:highlight w:val="white"/>
              </w:rPr>
              <w:t>OPTIMIZED READER FOR INTERNET AND OTHER NETWORKS (O.R.I.O.N.)</w:t>
            </w:r>
            <w:r w:rsidR="00F17D80">
              <w:rPr>
                <w:sz w:val="20"/>
                <w:szCs w:val="20"/>
                <w:highlight w:val="white"/>
              </w:rPr>
              <w:br/>
            </w:r>
          </w:p>
        </w:tc>
        <w:tc>
          <w:tcPr>
            <w:tcW w:w="987" w:type="dxa"/>
            <w:vAlign w:val="center"/>
          </w:tcPr>
          <w:p w14:paraId="04CB9494" w14:textId="1C1859B8" w:rsidR="005B76C7" w:rsidRDefault="00E8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fldChar w:fldCharType="begin"/>
            </w:r>
            <w:r w:rsidR="00FB79C3">
              <w:instrText xml:space="preserve">HYPERLINK "https://drive.google.com/file/d/1swEf95NX-76BEr-qRtxQznf6DEaS3qIk/view?usp=sharing" \h </w:instrText>
            </w:r>
            <w:r>
              <w:fldChar w:fldCharType="separate"/>
            </w:r>
            <w:r w:rsidR="005B76C7">
              <w:rPr>
                <w:color w:val="0000FF"/>
                <w:sz w:val="20"/>
                <w:szCs w:val="20"/>
                <w:u w:val="single"/>
              </w:rPr>
              <w:t>1</w:t>
            </w:r>
            <w:r>
              <w:rPr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2591B800" w14:textId="77777777" w:rsidR="005B76C7" w:rsidRDefault="005B76C7"/>
    <w:p w14:paraId="624C9DFB" w14:textId="77777777" w:rsidR="005B76C7" w:rsidRDefault="005B76C7"/>
    <w:p w14:paraId="3055990D" w14:textId="77777777" w:rsidR="005B76C7" w:rsidRDefault="00E84CE0">
      <w:r>
        <w:rPr>
          <w:color w:val="000000"/>
        </w:rPr>
        <w:t>Please be</w:t>
      </w:r>
      <w:r>
        <w:rPr>
          <w:color w:val="000000"/>
        </w:rPr>
        <w:t xml:space="preserve"> advise, all engineering and CAMO staff shall update their working computer (control</w:t>
      </w:r>
      <w:r>
        <w:rPr>
          <w:color w:val="000000"/>
        </w:rPr>
        <w:br/>
        <w:t>computer) effected immediately.</w:t>
      </w:r>
    </w:p>
    <w:p w14:paraId="5EDD4CA8" w14:textId="77777777" w:rsidR="005B76C7" w:rsidRDefault="00E84C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  <w:r>
        <w:rPr>
          <w:i/>
          <w:color w:val="000000"/>
        </w:rPr>
        <w:t>Thank you and stay safe!</w:t>
      </w:r>
    </w:p>
    <w:p w14:paraId="6AD2A710" w14:textId="77777777" w:rsidR="005B76C7" w:rsidRDefault="005B76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00F71" w14:textId="77777777" w:rsidR="005B76C7" w:rsidRDefault="00E84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ad Script" w:eastAsia="Bad Script" w:hAnsi="Bad Script" w:cs="Bad Script"/>
          <w:noProof/>
          <w:color w:val="000000"/>
          <w:sz w:val="20"/>
          <w:szCs w:val="20"/>
        </w:rPr>
        <w:drawing>
          <wp:inline distT="0" distB="0" distL="0" distR="0" wp14:anchorId="4034B435" wp14:editId="40F21FA8">
            <wp:extent cx="1074420" cy="449580"/>
            <wp:effectExtent l="0" t="0" r="0" b="0"/>
            <wp:docPr id="8" name="image1.png" descr="A signature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ignature on a white backgroun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3D3AFE" w14:textId="77777777" w:rsidR="005B76C7" w:rsidRDefault="005B76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0CED0D" w14:textId="77777777" w:rsidR="005B76C7" w:rsidRDefault="00E84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1"/>
          <w:szCs w:val="21"/>
        </w:rPr>
        <w:t>DEANNA IZZATY BINTI AHMAD SHOUFIK</w:t>
      </w:r>
    </w:p>
    <w:p w14:paraId="18EEF034" w14:textId="77777777" w:rsidR="005B76C7" w:rsidRDefault="00E84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1"/>
          <w:szCs w:val="21"/>
        </w:rPr>
        <w:t>TECHNICAL PUBLICATION, </w:t>
      </w:r>
    </w:p>
    <w:p w14:paraId="2181C49F" w14:textId="77777777" w:rsidR="005B76C7" w:rsidRDefault="00E84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1"/>
          <w:szCs w:val="21"/>
        </w:rPr>
        <w:t>CAMO DEPARTMENT,</w:t>
      </w:r>
    </w:p>
    <w:p w14:paraId="0A60D76A" w14:textId="77777777" w:rsidR="005B76C7" w:rsidRDefault="00E84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1"/>
          <w:szCs w:val="21"/>
        </w:rPr>
        <w:t>GALAXY AEROSPACE (M) SDN. BHD.</w:t>
      </w:r>
    </w:p>
    <w:sectPr w:rsidR="005B76C7">
      <w:headerReference w:type="default" r:id="rId8"/>
      <w:footerReference w:type="default" r:id="rId9"/>
      <w:pgSz w:w="11906" w:h="16838"/>
      <w:pgMar w:top="1701" w:right="1440" w:bottom="709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B662B" w14:textId="77777777" w:rsidR="00E84CE0" w:rsidRDefault="00E84CE0">
      <w:pPr>
        <w:spacing w:after="0" w:line="240" w:lineRule="auto"/>
      </w:pPr>
      <w:r>
        <w:separator/>
      </w:r>
    </w:p>
  </w:endnote>
  <w:endnote w:type="continuationSeparator" w:id="0">
    <w:p w14:paraId="7216900C" w14:textId="77777777" w:rsidR="00E84CE0" w:rsidRDefault="00E8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1E557E4-65E4-CF45-BBB3-E91B6966AE5A}"/>
    <w:embedBold r:id="rId2" w:fontKey="{B902CDF5-CE79-0A4A-AFC0-A22B30F613C0}"/>
    <w:embedItalic r:id="rId3" w:fontKey="{AECF60DB-2D6A-0547-A4AC-B99F05BE60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1C643C5-EDE4-5245-9CEF-8EFDBCCD6BC1}"/>
    <w:embedBold r:id="rId5" w:fontKey="{8C6A9026-13CE-034A-B4D8-D4618B246C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A1DFF88-9098-1D44-AA35-E18B5A14ACFF}"/>
    <w:embedItalic r:id="rId7" w:fontKey="{4418E628-E058-C94A-85D2-03771402FFA3}"/>
  </w:font>
  <w:font w:name="Bad Script">
    <w:panose1 w:val="020B0604020202020204"/>
    <w:charset w:val="00"/>
    <w:family w:val="auto"/>
    <w:pitch w:val="default"/>
    <w:embedRegular r:id="rId8" w:fontKey="{8F8B0E19-B340-EE46-831C-5872E87E68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C291F00-6C8A-CF42-A200-73D1451919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02BA" w14:textId="77777777" w:rsidR="005B76C7" w:rsidRDefault="00E84C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996206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996206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669B7907" w14:textId="77777777" w:rsidR="005B76C7" w:rsidRDefault="005B76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A1308" w14:textId="77777777" w:rsidR="00E84CE0" w:rsidRDefault="00E84CE0">
      <w:pPr>
        <w:spacing w:after="0" w:line="240" w:lineRule="auto"/>
      </w:pPr>
      <w:r>
        <w:separator/>
      </w:r>
    </w:p>
  </w:footnote>
  <w:footnote w:type="continuationSeparator" w:id="0">
    <w:p w14:paraId="7BF6557C" w14:textId="77777777" w:rsidR="00E84CE0" w:rsidRDefault="00E84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8D354" w14:textId="77777777" w:rsidR="005B76C7" w:rsidRDefault="00E84C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4703DC" wp14:editId="5B6BDF18">
          <wp:simplePos x="0" y="0"/>
          <wp:positionH relativeFrom="column">
            <wp:posOffset>3263900</wp:posOffset>
          </wp:positionH>
          <wp:positionV relativeFrom="paragraph">
            <wp:posOffset>-225040</wp:posOffset>
          </wp:positionV>
          <wp:extent cx="2883326" cy="599754"/>
          <wp:effectExtent l="0" t="0" r="0" b="0"/>
          <wp:wrapSquare wrapText="bothSides" distT="0" distB="0" distL="114300" distR="11430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3326" cy="5997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6C7"/>
    <w:rsid w:val="000267E7"/>
    <w:rsid w:val="00037AA6"/>
    <w:rsid w:val="0004154F"/>
    <w:rsid w:val="00090B87"/>
    <w:rsid w:val="000C4E5D"/>
    <w:rsid w:val="000F0016"/>
    <w:rsid w:val="0010195E"/>
    <w:rsid w:val="002263D1"/>
    <w:rsid w:val="00257FB9"/>
    <w:rsid w:val="002A3CA9"/>
    <w:rsid w:val="002B4726"/>
    <w:rsid w:val="00367745"/>
    <w:rsid w:val="00372C1D"/>
    <w:rsid w:val="003F41A7"/>
    <w:rsid w:val="00416FCA"/>
    <w:rsid w:val="00430195"/>
    <w:rsid w:val="004D4302"/>
    <w:rsid w:val="004D64D7"/>
    <w:rsid w:val="0054655F"/>
    <w:rsid w:val="00554333"/>
    <w:rsid w:val="00555666"/>
    <w:rsid w:val="00572EF8"/>
    <w:rsid w:val="005762B1"/>
    <w:rsid w:val="005B76C7"/>
    <w:rsid w:val="00606416"/>
    <w:rsid w:val="006345DB"/>
    <w:rsid w:val="00642D12"/>
    <w:rsid w:val="00692BB7"/>
    <w:rsid w:val="006D2842"/>
    <w:rsid w:val="006D5FFF"/>
    <w:rsid w:val="006F4A6F"/>
    <w:rsid w:val="0072251A"/>
    <w:rsid w:val="00731789"/>
    <w:rsid w:val="00793126"/>
    <w:rsid w:val="007A671E"/>
    <w:rsid w:val="007C1FB5"/>
    <w:rsid w:val="00882EEC"/>
    <w:rsid w:val="00897070"/>
    <w:rsid w:val="008B5B94"/>
    <w:rsid w:val="00911DA5"/>
    <w:rsid w:val="0097548B"/>
    <w:rsid w:val="00981422"/>
    <w:rsid w:val="00996206"/>
    <w:rsid w:val="00A15382"/>
    <w:rsid w:val="00A23D52"/>
    <w:rsid w:val="00A25D73"/>
    <w:rsid w:val="00A44793"/>
    <w:rsid w:val="00A94235"/>
    <w:rsid w:val="00A94AE3"/>
    <w:rsid w:val="00AD14F7"/>
    <w:rsid w:val="00AE0445"/>
    <w:rsid w:val="00AF1E2D"/>
    <w:rsid w:val="00B310BE"/>
    <w:rsid w:val="00B92DCC"/>
    <w:rsid w:val="00B975F8"/>
    <w:rsid w:val="00BE4000"/>
    <w:rsid w:val="00C75668"/>
    <w:rsid w:val="00C87669"/>
    <w:rsid w:val="00D4017E"/>
    <w:rsid w:val="00D67839"/>
    <w:rsid w:val="00DF113C"/>
    <w:rsid w:val="00E2754B"/>
    <w:rsid w:val="00E51994"/>
    <w:rsid w:val="00E6724D"/>
    <w:rsid w:val="00E84CE0"/>
    <w:rsid w:val="00F10E3D"/>
    <w:rsid w:val="00F17D80"/>
    <w:rsid w:val="00F22B49"/>
    <w:rsid w:val="00F74FA1"/>
    <w:rsid w:val="00FB190F"/>
    <w:rsid w:val="00FB79C3"/>
    <w:rsid w:val="00FD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7E916"/>
  <w15:docId w15:val="{1BCC6056-C50D-4479-B63C-F58489510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11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B12D3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2D3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D5B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4419"/>
    <w:rPr>
      <w:color w:val="800080" w:themeColor="followedHyperlink"/>
      <w:u w:val="single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84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522"/>
  </w:style>
  <w:style w:type="paragraph" w:styleId="Footer">
    <w:name w:val="footer"/>
    <w:basedOn w:val="Normal"/>
    <w:link w:val="FooterChar"/>
    <w:uiPriority w:val="99"/>
    <w:unhideWhenUsed/>
    <w:rsid w:val="00F84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522"/>
  </w:style>
  <w:style w:type="paragraph" w:styleId="ListParagraph">
    <w:name w:val="List Paragraph"/>
    <w:basedOn w:val="Normal"/>
    <w:uiPriority w:val="34"/>
    <w:qFormat/>
    <w:rsid w:val="00EE601E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7248D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B46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6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6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6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603"/>
    <w:rPr>
      <w:b/>
      <w:bCs/>
      <w:sz w:val="20"/>
      <w:szCs w:val="20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j5v+RTe9TE1rY2z8CCB2j0Dpw==">CgMxLjA4AHIhMXlncmt4T2RKOThzbTBxMFNQamFKcGV0a21tUmJRWDNr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P</dc:creator>
  <cp:lastModifiedBy>NUR AQILAH NAJIHAH BINTI RAMLAN</cp:lastModifiedBy>
  <cp:revision>2</cp:revision>
  <cp:lastPrinted>2024-10-14T08:59:00Z</cp:lastPrinted>
  <dcterms:created xsi:type="dcterms:W3CDTF">2024-10-25T07:09:00Z</dcterms:created>
  <dcterms:modified xsi:type="dcterms:W3CDTF">2024-10-25T07:09:00Z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6aa7919f87c2b1ec88f469c55f0a472154a6ffe00914bd275844e383756a949d</vt:lpwstr>
  </property>
</Properties>
</file>