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EE23A27" w:rsidR="007A35E5" w:rsidRPr="00070A88" w:rsidRDefault="009D075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19</w:t>
            </w:r>
            <w:r w:rsidR="00C66FB3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0</w:t>
            </w:r>
            <w:r w:rsidR="003A0B3B">
              <w:rPr>
                <w:rFonts w:ascii="Gadugi" w:hAnsi="Gadugi"/>
                <w:sz w:val="16"/>
                <w:szCs w:val="16"/>
              </w:rPr>
              <w:t>1</w:t>
            </w:r>
            <w:r w:rsidR="00C66FB3">
              <w:rPr>
                <w:rFonts w:ascii="Gadugi" w:hAnsi="Gadugi"/>
                <w:sz w:val="16"/>
                <w:szCs w:val="16"/>
              </w:rPr>
              <w:t>-202</w:t>
            </w: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8F7FB6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8F7FB6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8F7FB6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8F7FB6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8F7FB6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5680CF6" w:rsidR="00CE63F6" w:rsidRPr="005C7C7C" w:rsidRDefault="00C66FB3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BCB81F" w:rsidR="00CE63F6" w:rsidRPr="005C7C7C" w:rsidRDefault="003A0B3B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A80301C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1C4770A7" w:rsidR="00CE63F6" w:rsidRDefault="00CE63F6" w:rsidP="008F7FB6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CCAC8FC" w:rsidR="00CE63F6" w:rsidRDefault="004B0A7D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6767" wp14:editId="429B8E1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48E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25pt" to="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0uwAEAAMUDAAAOAAAAZHJzL2Uyb0RvYy54bWysU02P0zAQvSPxHyzfadpUi1ZR0z10BRcE&#10;FQt79zrjxsJfGpsm/feMnTQgQAit9mLF9ntv5j1PdnejNewMGLV3Ld+s1pyBk77T7tTyr1/evbnl&#10;LCbhOmG8g5ZfIPK7/etXuyE0UPvemw6QkYiLzRBa3qcUmqqKsgcr4soHcHSpPFqRaIunqkMxkLo1&#10;Vb1ev60Gj11ALyFGOr2fLvm+6CsFMn1SKkJipuXUWyorlvUpr9V+J5oTitBrObchntGFFdpR0UXq&#10;XiTBvqP+Q8pqiT56lVbS28orpSUUD+Rms/7NzUMvAhQvFE4MS0zx5WTlx/MRme5aXnPmhKUnekgo&#10;9KlP7OCdowA9sjrnNITYEPzgjjjvYjhiNj0qtEwZHR5pBEoMZIyNJeXLkjKMiUk63Gy32xt6C0lX&#10;m3p7W99k9WqSyXIBY3oP3rL80XKjXQ5BNOL8IaYJeoUQL7c1NVK+0sVABhv3GRQZywULu4wUHAyy&#10;s6Bh6L5t5rIFmSlKG7OQ1v8mzdhMgzJm/0tc0KWid2khWu08/q1qGq+tqgl/dT15zbaffHcpz1Li&#10;oFkpgc5znYfx132h//z79j8AAAD//wMAUEsDBBQABgAIAAAAIQBoYzFQ2AAAAAUBAAAPAAAAZHJz&#10;L2Rvd25yZXYueG1sTI7BTsMwEETvSPyDtUjcWieoCRCyqdpKiDNtL7058ZJExOsQu234e5YTHEcz&#10;evPK9ewGdaEp9J4R0mUCirjxtucW4Xh4XTyBCtGwNYNnQvimAOvq9qY0hfVXfqfLPrZKIBwKg9DF&#10;OBZah6YjZ8LSj8TSffjJmShxarWdzFXgbtAPSZJrZ3qWh86MtOuo+dyfHcLhzSVzHfsd8ddjsjlt&#10;s5xPGeL93bx5ARVpjn9j+NUXdajEqfZntkENCIs0zWWKkIGS+nkFqkaQT9BVqf/bVz8AAAD//wMA&#10;UEsBAi0AFAAGAAgAAAAhALaDOJL+AAAA4QEAABMAAAAAAAAAAAAAAAAAAAAAAFtDb250ZW50X1R5&#10;cGVzXS54bWxQSwECLQAUAAYACAAAACEAOP0h/9YAAACUAQAACwAAAAAAAAAAAAAAAAAvAQAAX3Jl&#10;bHMvLnJlbHNQSwECLQAUAAYACAAAACEAo2XdLsABAADFAwAADgAAAAAAAAAAAAAAAAAuAgAAZHJz&#10;L2Uyb0RvYy54bWxQSwECLQAUAAYACAAAACEAaGMxUN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62571DD" w:rsidR="00CE63F6" w:rsidRPr="005C7C7C" w:rsidRDefault="003A0B3B" w:rsidP="008F7FB6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6B520192" w:rsidR="00CE63F6" w:rsidRPr="005C7C7C" w:rsidRDefault="003A0B3B" w:rsidP="00D2019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5D189158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ADFE83C" w:rsidR="00CE63F6" w:rsidRDefault="00550947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42E9" wp14:editId="2A4A9FF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3663</wp:posOffset>
                      </wp:positionV>
                      <wp:extent cx="133350" cy="1238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5199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3pt" to="6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4bpAEAAJYDAAAOAAAAZHJzL2Uyb0RvYy54bWysU8tu2zAQvBfIPxC8x5JspAgEyzkkaC5F&#10;G/SRO0MtLaJ8Ycla8t93SdlK0BZFEeRC8LEzuzO73N5M1rADYNTedbxZ1ZyBk77Xbt/x798+XF5z&#10;FpNwvTDeQcePEPnN7uLddgwtrP3gTQ/IiMTFdgwdH1IKbVVFOYAVceUDOHpUHq1IdMR91aMYid2a&#10;al3X76vRYx/QS4iRbu/mR74r/EqBTJ+VipCY6TjVlsqKZX3Ka7XbinaPIgxansoQr6jCCu0o6UJ1&#10;J5JgP1H/QWW1RB+9SivpbeWV0hKKBlLT1L+p+TqIAEULmRPDYlN8O1r56XDrHpBsGENsY3jArGJS&#10;aJkyOjxST4suqpRNxbbjYhtMiUm6bDabzRWZK+mpWW+u11fZ1mqmyXQBY7oHb1nedNxol1WJVhw+&#10;xjSHnkMI91xI2aWjgRxs3BdQTPc5YUGXGYFbg+wgqLv9j+aUtkRmiNLGLKD636BTbIZBmZv/BS7R&#10;JaN3aQFa7Tz+LWuazqWqOf6setaaZT/5/ljaUuyg5hdDT4Oap+vlucCfv9PuFwAAAP//AwBQSwME&#10;FAAGAAgAAAAhAJxzS23YAAAABQEAAA8AAABkcnMvZG93bnJldi54bWxMjsFuwjAQRO+V+g/WVuoN&#10;7EQihTQbRJEqzgUu3Jx4SaLG6zQ2EP6+5tQeRzN684r1ZHtxpdF3jhGSuQJBXDvTcYNwPHzOliB8&#10;0Gx075gQ7uRhXT4/FTo37sZfdN2HRkQI+1wjtCEMuZS+bslqP3cDcezObrQ6xDg20oz6FuG2l6lS&#10;mbS64/jQ6oG2LdXf+4tFOOysmqrQbYl/3tTm9LHI+LRAfH2ZNu8gAk3hbwwP/agOZXSq3IWNFz3C&#10;bJnEJUIG4tGmKxAVQqoSkGUh/9uXvwAAAP//AwBQSwECLQAUAAYACAAAACEAtoM4kv4AAADhAQAA&#10;EwAAAAAAAAAAAAAAAAAAAAAAW0NvbnRlbnRfVHlwZXNdLnhtbFBLAQItABQABgAIAAAAIQA4/SH/&#10;1gAAAJQBAAALAAAAAAAAAAAAAAAAAC8BAABfcmVscy8ucmVsc1BLAQItABQABgAIAAAAIQAL7/4b&#10;pAEAAJYDAAAOAAAAAAAAAAAAAAAAAC4CAABkcnMvZTJvRG9jLnhtbFBLAQItABQABgAIAAAAIQCc&#10;c0tt2AAAAAUBAAAPAAAAAAAAAAAAAAAAAP4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56BF903B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615C5D61" w:rsidR="009C61F7" w:rsidRPr="005C7C7C" w:rsidRDefault="00C66FB3" w:rsidP="009C61F7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03109596" w:rsidR="00CE63F6" w:rsidRPr="004544D5" w:rsidRDefault="00943F4A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34F9A874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5A91EA8C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7CFA6E3E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r w:rsidR="002126FF">
              <w:rPr>
                <w:rFonts w:ascii="Gadugi" w:hAnsi="Gadugi"/>
                <w:sz w:val="16"/>
                <w:szCs w:val="16"/>
              </w:rPr>
              <w:t xml:space="preserve">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3C0464C" w:rsidR="00CE63F6" w:rsidRPr="00070A88" w:rsidRDefault="00537D7C" w:rsidP="008F7FB6">
            <w:pPr>
              <w:rPr>
                <w:rFonts w:ascii="Gadugi" w:hAnsi="Gadugi" w:cs="Arial"/>
                <w:sz w:val="16"/>
                <w:szCs w:val="16"/>
              </w:rPr>
            </w:pPr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 xml:space="preserve">Required </w:t>
            </w:r>
            <w:proofErr w:type="gramStart"/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  <w:r w:rsidRPr="00537D7C">
              <w:rPr>
                <w:rFonts w:ascii="Gadugi" w:hAnsi="Gadugi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Gadugi" w:hAnsi="Gadugi" w:cs="Arial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542B1">
              <w:rPr>
                <w:rFonts w:ascii="Gadugi" w:hAnsi="Gadugi" w:cs="Arial"/>
                <w:sz w:val="16"/>
                <w:szCs w:val="16"/>
              </w:rPr>
              <w:t>-</w:t>
            </w:r>
            <w:r w:rsidR="00BA188D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BC78F8">
              <w:rPr>
                <w:rFonts w:ascii="Gadugi" w:hAnsi="Gadugi" w:cs="Arial"/>
                <w:sz w:val="16"/>
                <w:szCs w:val="16"/>
              </w:rPr>
              <w:t>07-02-2022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8F7FB6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8F7FB6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8F7FB6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667F49F8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>MUHAMMAD SYAHMI AZRI BIN AHMAD NIZAM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F192F5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7F40C4">
              <w:rPr>
                <w:rFonts w:ascii="Gadugi" w:hAnsi="Gadugi"/>
                <w:sz w:val="16"/>
                <w:szCs w:val="16"/>
              </w:rPr>
              <w:t>WORKSHOP</w:t>
            </w:r>
            <w:r w:rsidR="00B42320">
              <w:rPr>
                <w:rFonts w:ascii="Gadugi" w:hAnsi="Gadugi"/>
                <w:sz w:val="16"/>
                <w:szCs w:val="16"/>
              </w:rPr>
              <w:t xml:space="preserve"> PLANNER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1BD131DE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  <w:r w:rsidR="00A17055">
              <w:rPr>
                <w:rFonts w:ascii="Gadugi" w:hAnsi="Gadugi"/>
                <w:sz w:val="16"/>
                <w:szCs w:val="16"/>
              </w:rPr>
              <w:t>: ENG</w:t>
            </w:r>
            <w:r w:rsidR="003A0B3B">
              <w:rPr>
                <w:rFonts w:ascii="Gadugi" w:hAnsi="Gadugi"/>
                <w:sz w:val="16"/>
                <w:szCs w:val="16"/>
              </w:rPr>
              <w:t>INEERING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441321D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 xml:space="preserve">GAM 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6D61B" w14:textId="77777777" w:rsidR="00A17055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  <w:r w:rsidR="00A17055">
              <w:rPr>
                <w:rFonts w:ascii="Gadugi" w:hAnsi="Gadugi"/>
                <w:sz w:val="16"/>
                <w:szCs w:val="16"/>
              </w:rPr>
              <w:t>:</w:t>
            </w:r>
          </w:p>
          <w:p w14:paraId="36D7065D" w14:textId="4CB92BAA" w:rsidR="008B7F61" w:rsidRPr="008B7F61" w:rsidRDefault="00A17055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7F40C4">
              <w:rPr>
                <w:rFonts w:ascii="Gadugi" w:hAnsi="Gadugi"/>
                <w:sz w:val="16"/>
                <w:szCs w:val="16"/>
              </w:rPr>
              <w:t>93992398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4F4AD" w14:textId="77777777" w:rsidR="00725307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</w:p>
          <w:p w14:paraId="2DA5E4A2" w14:textId="3FF6D360" w:rsidR="002126FF" w:rsidRPr="008B7F61" w:rsidRDefault="00974E10" w:rsidP="008B7F61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0D69B4" w:rsidRPr="00AE157D">
                <w:rPr>
                  <w:rStyle w:val="Hyperlink"/>
                  <w:rFonts w:ascii="Gadugi" w:hAnsi="Gadugi"/>
                  <w:sz w:val="16"/>
                  <w:szCs w:val="16"/>
                </w:rPr>
                <w:t>workshop.galaxyarospace@gmail.com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15C969D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  <w:r w:rsidR="00A17055">
              <w:rPr>
                <w:rFonts w:ascii="Gadugi" w:hAnsi="Gadugi"/>
                <w:sz w:val="16"/>
                <w:szCs w:val="16"/>
              </w:rPr>
              <w:t>: GAM WAREHOUSE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3D1150D5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  <w:r w:rsidR="00D20195">
              <w:rPr>
                <w:rFonts w:ascii="Gadugi" w:hAnsi="Gadugi"/>
                <w:i/>
                <w:iCs/>
                <w:sz w:val="14"/>
                <w:szCs w:val="14"/>
              </w:rPr>
              <w:t xml:space="preserve"> </w:t>
            </w:r>
            <w:r w:rsidR="00D20195" w:rsidRPr="00D20195">
              <w:rPr>
                <w:rFonts w:ascii="Gadugi" w:hAnsi="Gadugi"/>
                <w:sz w:val="14"/>
                <w:szCs w:val="14"/>
              </w:rPr>
              <w:t>N/A</w:t>
            </w:r>
          </w:p>
        </w:tc>
      </w:tr>
      <w:tr w:rsidR="008B7F61" w14:paraId="75E1FDB6" w14:textId="51AD3F4E" w:rsidTr="00A17055">
        <w:trPr>
          <w:trHeight w:val="8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8F7FB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C4C99" w:rsidRPr="00E53FD5" w14:paraId="58A8967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BD92F9C" w14:textId="1269328F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6044067" w14:textId="00A1BC0D" w:rsidR="007F40C4" w:rsidRPr="007F40C4" w:rsidRDefault="00B27BE8" w:rsidP="007F40C4">
            <w:pPr>
              <w:jc w:val="center"/>
              <w:rPr>
                <w:rFonts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J6066C</w:t>
            </w:r>
          </w:p>
        </w:tc>
        <w:tc>
          <w:tcPr>
            <w:tcW w:w="1984" w:type="dxa"/>
            <w:vAlign w:val="center"/>
          </w:tcPr>
          <w:p w14:paraId="3C2762E5" w14:textId="36C33F91" w:rsidR="00AC4C99" w:rsidRPr="00BA188D" w:rsidRDefault="00BA188D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A188D">
              <w:rPr>
                <w:rFonts w:ascii="Gadugi" w:hAnsi="Gadugi" w:cs="Aparajita"/>
                <w:sz w:val="14"/>
                <w:szCs w:val="14"/>
              </w:rPr>
              <w:t>RATCHETING HEAD MICROMETER TORQUE WRENCHES-</w:t>
            </w:r>
            <w:r w:rsidRPr="00BA188D">
              <w:rPr>
                <w:rFonts w:ascii="Gadugi" w:hAnsi="Gadugi"/>
                <w:sz w:val="14"/>
                <w:szCs w:val="14"/>
              </w:rPr>
              <w:t xml:space="preserve"> (</w:t>
            </w:r>
            <w:r w:rsidRPr="00BA188D">
              <w:rPr>
                <w:rFonts w:ascii="Gadugi" w:hAnsi="Gadugi" w:cs="Aparajita"/>
                <w:sz w:val="14"/>
                <w:szCs w:val="14"/>
              </w:rPr>
              <w:t xml:space="preserve">200IN- 1000IN LBS) </w:t>
            </w:r>
          </w:p>
        </w:tc>
        <w:tc>
          <w:tcPr>
            <w:tcW w:w="1276" w:type="dxa"/>
            <w:vAlign w:val="center"/>
          </w:tcPr>
          <w:p w14:paraId="4E09BCDD" w14:textId="146A00A7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669F43AC" w14:textId="5935E013" w:rsidR="00AC4C99" w:rsidRDefault="00DD6A60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F41214" w14:textId="6568563A" w:rsidR="00AC4C99" w:rsidRPr="00BE1D4E" w:rsidRDefault="00550947" w:rsidP="00BE1D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PROTO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C662EA7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18AF0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EC09B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2FF53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DE2E7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78B7C48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AA9CAE6" w14:textId="67E0D142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ED9C2E4" w14:textId="6CC4D9E7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1050TW141</w:t>
            </w:r>
          </w:p>
        </w:tc>
        <w:tc>
          <w:tcPr>
            <w:tcW w:w="1984" w:type="dxa"/>
            <w:vAlign w:val="center"/>
          </w:tcPr>
          <w:p w14:paraId="3316A495" w14:textId="2ADDC8BE" w:rsidR="009D075F" w:rsidRP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INSULATED TORQUE WRENCH 1/4' DRIVE (10-50 IN-LBS)</w:t>
            </w:r>
          </w:p>
        </w:tc>
        <w:tc>
          <w:tcPr>
            <w:tcW w:w="1276" w:type="dxa"/>
            <w:vAlign w:val="center"/>
          </w:tcPr>
          <w:p w14:paraId="06B4B66F" w14:textId="7DB0262C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5DC76CAE" w14:textId="6A14F2E9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A13D6E" w14:textId="5E0623DD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CEMENTEX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BE8638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2FE357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316802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C6FE1A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319898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3D248CC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EDDB024" w14:textId="587F6E94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9BB1D3D" w14:textId="35890017" w:rsidR="009D075F" w:rsidRPr="00BE1D4E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27BE8">
              <w:rPr>
                <w:rFonts w:ascii="Gadugi" w:hAnsi="Gadugi" w:cs="Aparajita"/>
                <w:sz w:val="14"/>
                <w:szCs w:val="14"/>
              </w:rPr>
              <w:t>30150TW141</w:t>
            </w:r>
          </w:p>
        </w:tc>
        <w:tc>
          <w:tcPr>
            <w:tcW w:w="1984" w:type="dxa"/>
            <w:vAlign w:val="center"/>
          </w:tcPr>
          <w:p w14:paraId="6A5D5D90" w14:textId="08F2CAAD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INSULATED TORQUE WRENCH 1/4' DRIVE (30-150 IN-LBS)</w:t>
            </w:r>
          </w:p>
        </w:tc>
        <w:tc>
          <w:tcPr>
            <w:tcW w:w="1276" w:type="dxa"/>
            <w:vAlign w:val="center"/>
          </w:tcPr>
          <w:p w14:paraId="1ADB4431" w14:textId="75AE75E9" w:rsidR="009D075F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68D3CE56" w14:textId="62B610D2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09F9E79" w14:textId="63F1495A" w:rsidR="009D075F" w:rsidRPr="00BE1D4E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CEMENTEX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68F4AA5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2F68B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FD221D5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B68B5E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18453B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7C121A4A" w14:textId="77777777" w:rsidTr="00F72E22">
        <w:trPr>
          <w:gridAfter w:val="1"/>
          <w:wAfter w:w="7" w:type="dxa"/>
          <w:trHeight w:val="1536"/>
        </w:trPr>
        <w:tc>
          <w:tcPr>
            <w:tcW w:w="15444" w:type="dxa"/>
            <w:gridSpan w:val="11"/>
          </w:tcPr>
          <w:p w14:paraId="6EEF9723" w14:textId="2AD186E9" w:rsidR="009D075F" w:rsidRPr="00FE7EF5" w:rsidRDefault="009D075F" w:rsidP="009D075F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5502C265" w14:textId="24FE5083" w:rsidR="009D075F" w:rsidRDefault="009D075F" w:rsidP="009D075F">
            <w:pPr>
              <w:rPr>
                <w:rFonts w:ascii="Gadugi" w:hAnsi="Gadugi" w:cs="Arial"/>
                <w:sz w:val="16"/>
                <w:szCs w:val="16"/>
              </w:rPr>
            </w:pPr>
          </w:p>
          <w:p w14:paraId="5E225A06" w14:textId="2CD11EE6" w:rsidR="009D075F" w:rsidRDefault="009D075F" w:rsidP="009D075F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-Spare required to support battery maintenance at workshop</w:t>
            </w:r>
          </w:p>
          <w:p w14:paraId="1DB17AAE" w14:textId="77777777" w:rsidR="009D075F" w:rsidRDefault="009D075F" w:rsidP="009D075F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9D075F" w:rsidRPr="00E53FD5" w:rsidRDefault="009D075F" w:rsidP="009D075F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1BDC" w14:textId="77777777" w:rsidR="00974E10" w:rsidRDefault="00974E10" w:rsidP="00C722ED">
      <w:pPr>
        <w:spacing w:after="0" w:line="240" w:lineRule="auto"/>
      </w:pPr>
      <w:r>
        <w:separator/>
      </w:r>
    </w:p>
  </w:endnote>
  <w:endnote w:type="continuationSeparator" w:id="0">
    <w:p w14:paraId="79054BAC" w14:textId="77777777" w:rsidR="00974E10" w:rsidRDefault="00974E1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E3FF" w14:textId="77777777" w:rsidR="00974E10" w:rsidRDefault="00974E10" w:rsidP="00C722ED">
      <w:pPr>
        <w:spacing w:after="0" w:line="240" w:lineRule="auto"/>
      </w:pPr>
      <w:r>
        <w:separator/>
      </w:r>
    </w:p>
  </w:footnote>
  <w:footnote w:type="continuationSeparator" w:id="0">
    <w:p w14:paraId="00AC06E1" w14:textId="77777777" w:rsidR="00974E10" w:rsidRDefault="00974E1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AC4C99" w:rsidRDefault="00AC4C99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40EFA"/>
    <w:rsid w:val="00060DAE"/>
    <w:rsid w:val="00070A88"/>
    <w:rsid w:val="00095017"/>
    <w:rsid w:val="000C31FA"/>
    <w:rsid w:val="000D69B4"/>
    <w:rsid w:val="00137885"/>
    <w:rsid w:val="00137C96"/>
    <w:rsid w:val="00165E6B"/>
    <w:rsid w:val="002126FF"/>
    <w:rsid w:val="0022010C"/>
    <w:rsid w:val="002216FA"/>
    <w:rsid w:val="00221D45"/>
    <w:rsid w:val="00252652"/>
    <w:rsid w:val="002551B4"/>
    <w:rsid w:val="00255FF9"/>
    <w:rsid w:val="00262E4B"/>
    <w:rsid w:val="00292CB5"/>
    <w:rsid w:val="002B71CE"/>
    <w:rsid w:val="002F1168"/>
    <w:rsid w:val="00332111"/>
    <w:rsid w:val="003508B4"/>
    <w:rsid w:val="00361563"/>
    <w:rsid w:val="00393AA7"/>
    <w:rsid w:val="003A0B3B"/>
    <w:rsid w:val="003A35B3"/>
    <w:rsid w:val="004007F8"/>
    <w:rsid w:val="004326EC"/>
    <w:rsid w:val="00443CBC"/>
    <w:rsid w:val="00453E88"/>
    <w:rsid w:val="004B0A7D"/>
    <w:rsid w:val="004C7BA4"/>
    <w:rsid w:val="00506492"/>
    <w:rsid w:val="0050755E"/>
    <w:rsid w:val="00533CDE"/>
    <w:rsid w:val="00537D7C"/>
    <w:rsid w:val="00550947"/>
    <w:rsid w:val="005C7C7C"/>
    <w:rsid w:val="005E2D82"/>
    <w:rsid w:val="00617DEF"/>
    <w:rsid w:val="00643D60"/>
    <w:rsid w:val="00647865"/>
    <w:rsid w:val="006641E5"/>
    <w:rsid w:val="0066754D"/>
    <w:rsid w:val="006E633E"/>
    <w:rsid w:val="00714405"/>
    <w:rsid w:val="00725307"/>
    <w:rsid w:val="0077755D"/>
    <w:rsid w:val="007A35E5"/>
    <w:rsid w:val="007F2673"/>
    <w:rsid w:val="007F40C4"/>
    <w:rsid w:val="00820E65"/>
    <w:rsid w:val="008542B1"/>
    <w:rsid w:val="008679F3"/>
    <w:rsid w:val="0089631F"/>
    <w:rsid w:val="008B06E2"/>
    <w:rsid w:val="008B7F61"/>
    <w:rsid w:val="008F16AE"/>
    <w:rsid w:val="008F7FB6"/>
    <w:rsid w:val="009239D2"/>
    <w:rsid w:val="00943F4A"/>
    <w:rsid w:val="00974E10"/>
    <w:rsid w:val="009C61F7"/>
    <w:rsid w:val="009D075F"/>
    <w:rsid w:val="009E05A8"/>
    <w:rsid w:val="009E5401"/>
    <w:rsid w:val="00A17055"/>
    <w:rsid w:val="00A62F8B"/>
    <w:rsid w:val="00A712AD"/>
    <w:rsid w:val="00A8749B"/>
    <w:rsid w:val="00AB1B74"/>
    <w:rsid w:val="00AC3C43"/>
    <w:rsid w:val="00AC4C99"/>
    <w:rsid w:val="00B27BE8"/>
    <w:rsid w:val="00B42320"/>
    <w:rsid w:val="00B53474"/>
    <w:rsid w:val="00B56305"/>
    <w:rsid w:val="00B67DFA"/>
    <w:rsid w:val="00B87674"/>
    <w:rsid w:val="00B95063"/>
    <w:rsid w:val="00BA188D"/>
    <w:rsid w:val="00BC0A21"/>
    <w:rsid w:val="00BC78F8"/>
    <w:rsid w:val="00BE1D4E"/>
    <w:rsid w:val="00BE3DD3"/>
    <w:rsid w:val="00C50512"/>
    <w:rsid w:val="00C558A1"/>
    <w:rsid w:val="00C66FB3"/>
    <w:rsid w:val="00C722ED"/>
    <w:rsid w:val="00C74E3E"/>
    <w:rsid w:val="00CC6882"/>
    <w:rsid w:val="00CE2057"/>
    <w:rsid w:val="00CE63F6"/>
    <w:rsid w:val="00CF4C2E"/>
    <w:rsid w:val="00D01F36"/>
    <w:rsid w:val="00D15D55"/>
    <w:rsid w:val="00D20195"/>
    <w:rsid w:val="00D557BC"/>
    <w:rsid w:val="00DA2D7E"/>
    <w:rsid w:val="00DD45EB"/>
    <w:rsid w:val="00DD6A60"/>
    <w:rsid w:val="00E069A1"/>
    <w:rsid w:val="00E4002D"/>
    <w:rsid w:val="00E65237"/>
    <w:rsid w:val="00E810C8"/>
    <w:rsid w:val="00EC2A13"/>
    <w:rsid w:val="00EE344E"/>
    <w:rsid w:val="00F32C35"/>
    <w:rsid w:val="00F4527D"/>
    <w:rsid w:val="00F50075"/>
    <w:rsid w:val="00F66E59"/>
    <w:rsid w:val="00F72E22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DefaultFontHxMailStyle">
    <w:name w:val="Default Font HxMail Style"/>
    <w:basedOn w:val="DefaultParagraphFont"/>
    <w:rsid w:val="00725307"/>
    <w:rPr>
      <w:rFonts w:ascii="Abadi" w:hAnsi="Abad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A0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.galaxya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IT Assistant</cp:lastModifiedBy>
  <cp:revision>2</cp:revision>
  <cp:lastPrinted>2021-02-24T03:16:00Z</cp:lastPrinted>
  <dcterms:created xsi:type="dcterms:W3CDTF">2022-01-24T03:58:00Z</dcterms:created>
  <dcterms:modified xsi:type="dcterms:W3CDTF">2022-01-24T03:58:00Z</dcterms:modified>
</cp:coreProperties>
</file>