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5E8CFE4" w:rsidR="007A35E5" w:rsidRPr="00070A88" w:rsidRDefault="00E4044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3904CC">
              <w:rPr>
                <w:rFonts w:ascii="Gadugi" w:hAnsi="Gadugi"/>
                <w:sz w:val="16"/>
                <w:szCs w:val="16"/>
              </w:rPr>
              <w:t>6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0952D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E38D516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97A6081" w:rsidR="00740CFD" w:rsidRPr="00070A88" w:rsidRDefault="00BD38A7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0F2FABC" w:rsidR="00A84D06" w:rsidRPr="00C73C13" w:rsidRDefault="003904CC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42-B</w:t>
            </w:r>
          </w:p>
        </w:tc>
        <w:tc>
          <w:tcPr>
            <w:tcW w:w="1867" w:type="dxa"/>
          </w:tcPr>
          <w:p w14:paraId="1E584726" w14:textId="43B8F44A" w:rsidR="00A84D06" w:rsidRPr="00C73C13" w:rsidRDefault="003904CC" w:rsidP="00BD38A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NITROGEN CYLINDER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1768A2D6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5B546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12081A9" w:rsidR="00A84D06" w:rsidRPr="00603BF0" w:rsidRDefault="00A84D06" w:rsidP="00814051">
            <w:r>
              <w:lastRenderedPageBreak/>
              <w:t xml:space="preserve">SPECIAL INSTRUCTION : </w:t>
            </w:r>
            <w:r w:rsidR="003904CC">
              <w:t>NITROGEN CYLINDER AT MIAT BASE REQUIRES REPLENISH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E5ED" w14:textId="77777777" w:rsidR="002E4249" w:rsidRDefault="002E4249" w:rsidP="00C722ED">
      <w:pPr>
        <w:spacing w:after="0" w:line="240" w:lineRule="auto"/>
      </w:pPr>
      <w:r>
        <w:separator/>
      </w:r>
    </w:p>
  </w:endnote>
  <w:endnote w:type="continuationSeparator" w:id="0">
    <w:p w14:paraId="052D7057" w14:textId="77777777" w:rsidR="002E4249" w:rsidRDefault="002E424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F1D" w14:textId="77777777" w:rsidR="002E4249" w:rsidRDefault="002E4249" w:rsidP="00C722ED">
      <w:pPr>
        <w:spacing w:after="0" w:line="240" w:lineRule="auto"/>
      </w:pPr>
      <w:r>
        <w:separator/>
      </w:r>
    </w:p>
  </w:footnote>
  <w:footnote w:type="continuationSeparator" w:id="0">
    <w:p w14:paraId="0BA398C3" w14:textId="77777777" w:rsidR="002E4249" w:rsidRDefault="002E424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86</cp:revision>
  <cp:lastPrinted>2021-02-24T03:16:00Z</cp:lastPrinted>
  <dcterms:created xsi:type="dcterms:W3CDTF">2022-03-14T01:07:00Z</dcterms:created>
  <dcterms:modified xsi:type="dcterms:W3CDTF">2022-09-26T08:45:00Z</dcterms:modified>
</cp:coreProperties>
</file>